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35" w:rsidRDefault="001B3735" w:rsidP="00527035">
      <w:pPr>
        <w:widowControl w:val="0"/>
        <w:adjustRightInd/>
        <w:snapToGrid/>
        <w:spacing w:after="0" w:line="360" w:lineRule="auto"/>
        <w:jc w:val="center"/>
        <w:rPr>
          <w:rFonts w:asciiTheme="minorHAnsi" w:eastAsiaTheme="minorEastAsia" w:hAnsiTheme="minorHAnsi"/>
          <w:b/>
          <w:bCs/>
          <w:kern w:val="2"/>
          <w:sz w:val="21"/>
        </w:rPr>
      </w:pPr>
    </w:p>
    <w:p w:rsidR="001B3735" w:rsidRDefault="001B3735" w:rsidP="00527035">
      <w:pPr>
        <w:widowControl w:val="0"/>
        <w:adjustRightInd/>
        <w:snapToGrid/>
        <w:spacing w:after="0" w:line="360" w:lineRule="auto"/>
        <w:jc w:val="center"/>
        <w:rPr>
          <w:rFonts w:asciiTheme="minorHAnsi" w:eastAsiaTheme="minorEastAsia" w:hAnsiTheme="minorHAnsi"/>
          <w:b/>
          <w:bCs/>
          <w:kern w:val="2"/>
          <w:sz w:val="21"/>
        </w:rPr>
      </w:pPr>
    </w:p>
    <w:p w:rsidR="001B3735" w:rsidRDefault="001B3735" w:rsidP="00527035">
      <w:pPr>
        <w:widowControl w:val="0"/>
        <w:adjustRightInd/>
        <w:snapToGrid/>
        <w:spacing w:after="0" w:line="360" w:lineRule="auto"/>
        <w:jc w:val="center"/>
        <w:rPr>
          <w:rFonts w:asciiTheme="minorHAnsi" w:eastAsiaTheme="minorEastAsia" w:hAnsiTheme="minorHAnsi"/>
          <w:b/>
          <w:bCs/>
          <w:kern w:val="2"/>
          <w:sz w:val="21"/>
        </w:rPr>
      </w:pP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center"/>
        <w:rPr>
          <w:rFonts w:asciiTheme="minorHAnsi" w:eastAsiaTheme="minorEastAsia" w:hAnsiTheme="minorHAnsi"/>
          <w:b/>
          <w:bCs/>
          <w:kern w:val="2"/>
          <w:sz w:val="24"/>
          <w:szCs w:val="24"/>
        </w:rPr>
      </w:pPr>
      <w:bookmarkStart w:id="0" w:name="_GoBack"/>
      <w:bookmarkEnd w:id="0"/>
      <w:r w:rsidRPr="0094468A">
        <w:rPr>
          <w:rFonts w:asciiTheme="minorHAnsi" w:eastAsiaTheme="minorEastAsia" w:hAnsiTheme="minorHAnsi" w:hint="eastAsia"/>
          <w:b/>
          <w:bCs/>
          <w:kern w:val="2"/>
          <w:sz w:val="24"/>
          <w:szCs w:val="24"/>
        </w:rPr>
        <w:t>高温天气</w:t>
      </w:r>
      <w:r w:rsidRPr="0094468A">
        <w:rPr>
          <w:rFonts w:asciiTheme="minorHAnsi" w:eastAsiaTheme="minorEastAsia" w:hAnsiTheme="minorHAnsi"/>
          <w:b/>
          <w:bCs/>
          <w:kern w:val="2"/>
          <w:sz w:val="24"/>
          <w:szCs w:val="24"/>
        </w:rPr>
        <w:t>酒品发运确认书</w:t>
      </w: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</w:rPr>
      </w:pP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</w:rPr>
      </w:pPr>
      <w:r w:rsidRPr="0094468A">
        <w:rPr>
          <w:rFonts w:ascii="Calibri" w:eastAsia="宋体" w:hAnsi="Calibri" w:cs="Times New Roman" w:hint="eastAsia"/>
          <w:kern w:val="2"/>
          <w:sz w:val="21"/>
        </w:rPr>
        <w:t>致：上海自贸区红酒交易中心</w:t>
      </w: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</w:rPr>
      </w:pP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94468A">
        <w:rPr>
          <w:rFonts w:ascii="Calibri" w:eastAsia="宋体" w:hAnsi="Calibri" w:cs="Times New Roman" w:hint="eastAsia"/>
          <w:kern w:val="2"/>
          <w:sz w:val="21"/>
        </w:rPr>
        <w:t>本人已接到贵中心的善意通知，完全知悉气温高于</w:t>
      </w:r>
      <w:r w:rsidRPr="0094468A">
        <w:rPr>
          <w:rFonts w:ascii="Calibri" w:eastAsia="宋体" w:hAnsi="Calibri" w:cs="Times New Roman" w:hint="eastAsia"/>
          <w:kern w:val="2"/>
          <w:sz w:val="21"/>
        </w:rPr>
        <w:t>30</w:t>
      </w:r>
      <w:r w:rsidRPr="0094468A">
        <w:rPr>
          <w:rFonts w:ascii="Calibri" w:eastAsia="宋体" w:hAnsi="Calibri" w:cs="Times New Roman" w:hint="eastAsia"/>
          <w:kern w:val="2"/>
          <w:sz w:val="21"/>
        </w:rPr>
        <w:t>℃的高温天气快递配送可能会对酒品造成影响，愿意自行承担因高温天气快递配送所造成的任何损失，特此要求贵中心快递配送本人申请提取的相关酒品。</w:t>
      </w: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</w:rPr>
      </w:pP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ind w:firstLineChars="20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94468A">
        <w:rPr>
          <w:rFonts w:ascii="Calibri" w:eastAsia="宋体" w:hAnsi="Calibri" w:cs="Times New Roman" w:hint="eastAsia"/>
          <w:kern w:val="2"/>
          <w:sz w:val="21"/>
        </w:rPr>
        <w:t>特此确认。</w:t>
      </w: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jc w:val="both"/>
        <w:rPr>
          <w:rFonts w:ascii="Calibri" w:eastAsia="宋体" w:hAnsi="Calibri" w:cs="Times New Roman"/>
          <w:kern w:val="2"/>
          <w:sz w:val="21"/>
        </w:rPr>
      </w:pP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94468A">
        <w:rPr>
          <w:rFonts w:ascii="Calibri" w:eastAsia="宋体" w:hAnsi="Calibri" w:cs="Times New Roman" w:hint="eastAsia"/>
          <w:kern w:val="2"/>
          <w:sz w:val="21"/>
        </w:rPr>
        <w:t>交易用户（签字）：</w:t>
      </w:r>
      <w:r w:rsidRPr="0094468A">
        <w:rPr>
          <w:rFonts w:ascii="Calibri" w:eastAsia="宋体" w:hAnsi="Calibri" w:cs="Times New Roman" w:hint="eastAsia"/>
          <w:kern w:val="2"/>
          <w:sz w:val="21"/>
        </w:rPr>
        <w:t xml:space="preserve"> </w:t>
      </w:r>
    </w:p>
    <w:p w:rsidR="0094468A" w:rsidRPr="0094468A" w:rsidRDefault="0094468A" w:rsidP="0094468A"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eastAsia="宋体" w:hAnsi="Calibri" w:cs="Times New Roman"/>
          <w:kern w:val="2"/>
          <w:sz w:val="21"/>
        </w:rPr>
      </w:pPr>
      <w:r w:rsidRPr="0094468A">
        <w:rPr>
          <w:rFonts w:ascii="Calibri" w:eastAsia="宋体" w:hAnsi="Calibri" w:cs="Times New Roman" w:hint="eastAsia"/>
          <w:kern w:val="2"/>
          <w:sz w:val="21"/>
        </w:rPr>
        <w:t>日期：</w:t>
      </w:r>
      <w:r w:rsidRPr="0094468A">
        <w:rPr>
          <w:rFonts w:ascii="Calibri" w:eastAsia="宋体" w:hAnsi="Calibri" w:cs="Times New Roman" w:hint="eastAsia"/>
          <w:kern w:val="2"/>
          <w:sz w:val="21"/>
        </w:rPr>
        <w:t xml:space="preserve"> </w:t>
      </w:r>
    </w:p>
    <w:p w:rsidR="00D52819" w:rsidRPr="001B3735" w:rsidRDefault="00D52819" w:rsidP="00527035">
      <w:pPr>
        <w:widowControl w:val="0"/>
        <w:adjustRightInd/>
        <w:snapToGrid/>
        <w:spacing w:after="0" w:line="360" w:lineRule="auto"/>
        <w:jc w:val="center"/>
        <w:rPr>
          <w:rFonts w:asciiTheme="minorHAnsi" w:eastAsiaTheme="minorEastAsia" w:hAnsiTheme="minorHAnsi"/>
          <w:kern w:val="2"/>
          <w:sz w:val="21"/>
        </w:rPr>
      </w:pPr>
    </w:p>
    <w:sectPr w:rsidR="00D52819" w:rsidRPr="001B3735" w:rsidSect="009A01B7">
      <w:headerReference w:type="default" r:id="rId7"/>
      <w:footerReference w:type="default" r:id="rId8"/>
      <w:pgSz w:w="11906" w:h="16838"/>
      <w:pgMar w:top="1440" w:right="1800" w:bottom="1440" w:left="1800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37" w:rsidRDefault="00536937" w:rsidP="00D75FB4">
      <w:r>
        <w:separator/>
      </w:r>
    </w:p>
  </w:endnote>
  <w:endnote w:type="continuationSeparator" w:id="0">
    <w:p w:rsidR="00536937" w:rsidRDefault="00536937" w:rsidP="00D7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4A" w:rsidRPr="00F16B4A" w:rsidRDefault="00F16B4A" w:rsidP="00F16B4A"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ascii="微软雅黑" w:hAnsi="微软雅黑" w:cs="Times New Roman"/>
        <w:color w:val="595959" w:themeColor="text1" w:themeTint="A6"/>
        <w:kern w:val="2"/>
        <w:sz w:val="18"/>
        <w:szCs w:val="18"/>
      </w:rPr>
    </w:pPr>
    <w:r w:rsidRPr="00F16B4A"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上海浦东</w:t>
    </w:r>
    <w:proofErr w:type="gramStart"/>
    <w:r w:rsidRPr="00F16B4A"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新区杨</w:t>
    </w:r>
    <w:proofErr w:type="gramEnd"/>
    <w:r w:rsidRPr="00F16B4A"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高中路2433弄2号（</w:t>
    </w:r>
    <w:proofErr w:type="gramStart"/>
    <w:r w:rsidRPr="00F16B4A"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联洋星座</w:t>
    </w:r>
    <w:proofErr w:type="gramEnd"/>
    <w:r w:rsidRPr="00F16B4A"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B座）</w:t>
    </w:r>
  </w:p>
  <w:p w:rsidR="00F16B4A" w:rsidRPr="00F16B4A" w:rsidRDefault="00F16B4A" w:rsidP="00F16B4A">
    <w:pPr>
      <w:spacing w:after="0"/>
      <w:ind w:firstLineChars="950" w:firstLine="1710"/>
      <w:rPr>
        <w:rFonts w:cs="Times New Roman"/>
        <w:color w:val="595959" w:themeColor="text1" w:themeTint="A6"/>
        <w:sz w:val="18"/>
        <w:szCs w:val="18"/>
      </w:rPr>
    </w:pPr>
    <w:r w:rsidRPr="00F16B4A">
      <w:rPr>
        <w:rFonts w:ascii="微软雅黑" w:hAnsi="微软雅黑" w:cs="Times New Roman" w:hint="eastAsia"/>
        <w:color w:val="595959" w:themeColor="text1" w:themeTint="A6"/>
        <w:sz w:val="18"/>
        <w:szCs w:val="18"/>
      </w:rPr>
      <w:t>电话</w:t>
    </w:r>
    <w:r w:rsidRPr="00F16B4A">
      <w:rPr>
        <w:rFonts w:ascii="Arial" w:hAnsi="Arial" w:cs="Arial"/>
        <w:color w:val="595959" w:themeColor="text1" w:themeTint="A6"/>
        <w:sz w:val="18"/>
        <w:szCs w:val="18"/>
      </w:rPr>
      <w:t>(Tel)</w:t>
    </w:r>
    <w:r w:rsidRPr="00F16B4A">
      <w:rPr>
        <w:rFonts w:ascii="Arial" w:hAnsi="Arial" w:cs="Arial" w:hint="eastAsia"/>
        <w:color w:val="595959" w:themeColor="text1" w:themeTint="A6"/>
        <w:sz w:val="18"/>
        <w:szCs w:val="18"/>
      </w:rPr>
      <w:t>：</w:t>
    </w:r>
    <w:r w:rsidRPr="00F16B4A">
      <w:rPr>
        <w:rFonts w:ascii="Arial" w:hAnsi="Arial" w:cs="Arial"/>
        <w:color w:val="595959" w:themeColor="text1" w:themeTint="A6"/>
        <w:sz w:val="18"/>
        <w:szCs w:val="18"/>
      </w:rPr>
      <w:t xml:space="preserve">+8621-58302568 </w:t>
    </w:r>
    <w:r w:rsidRPr="00F16B4A">
      <w:rPr>
        <w:rFonts w:cs="Times New Roman"/>
        <w:color w:val="595959" w:themeColor="text1" w:themeTint="A6"/>
        <w:sz w:val="18"/>
        <w:szCs w:val="18"/>
      </w:rPr>
      <w:t xml:space="preserve">   </w:t>
    </w:r>
    <w:r w:rsidRPr="00F16B4A">
      <w:rPr>
        <w:rFonts w:ascii="微软雅黑" w:hAnsi="微软雅黑" w:cs="Times New Roman" w:hint="eastAsia"/>
        <w:color w:val="595959" w:themeColor="text1" w:themeTint="A6"/>
        <w:sz w:val="18"/>
        <w:szCs w:val="18"/>
      </w:rPr>
      <w:t>传真</w:t>
    </w:r>
    <w:r w:rsidRPr="00F16B4A">
      <w:rPr>
        <w:rFonts w:ascii="Arial" w:hAnsi="Arial" w:cs="Arial"/>
        <w:color w:val="595959" w:themeColor="text1" w:themeTint="A6"/>
        <w:sz w:val="18"/>
        <w:szCs w:val="18"/>
      </w:rPr>
      <w:t>(Fax)</w:t>
    </w:r>
    <w:r w:rsidRPr="00F16B4A">
      <w:rPr>
        <w:rFonts w:ascii="Arial" w:hAnsi="Arial" w:cs="Arial" w:hint="eastAsia"/>
        <w:color w:val="595959" w:themeColor="text1" w:themeTint="A6"/>
        <w:sz w:val="18"/>
        <w:szCs w:val="18"/>
      </w:rPr>
      <w:t>：</w:t>
    </w:r>
    <w:r w:rsidRPr="00F16B4A">
      <w:rPr>
        <w:rFonts w:ascii="Arial" w:hAnsi="Arial" w:cs="Arial"/>
        <w:color w:val="595959" w:themeColor="text1" w:themeTint="A6"/>
        <w:sz w:val="18"/>
        <w:szCs w:val="18"/>
      </w:rPr>
      <w:t>+8621-58302590</w:t>
    </w:r>
  </w:p>
  <w:p w:rsidR="00D75FB4" w:rsidRPr="00F16B4A" w:rsidRDefault="00F16B4A" w:rsidP="00F16B4A"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F16B4A">
      <w:rPr>
        <w:rFonts w:ascii="Arial" w:hAnsi="Arial" w:cs="Arial"/>
        <w:color w:val="595959" w:themeColor="text1" w:themeTint="A6"/>
        <w:sz w:val="18"/>
        <w:szCs w:val="18"/>
      </w:rPr>
      <w:t>www.winex-sh.com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37" w:rsidRDefault="00536937" w:rsidP="00D75FB4">
      <w:r>
        <w:separator/>
      </w:r>
    </w:p>
  </w:footnote>
  <w:footnote w:type="continuationSeparator" w:id="0">
    <w:p w:rsidR="00536937" w:rsidRDefault="00536937" w:rsidP="00D7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4" w:rsidRDefault="00972A55" w:rsidP="00187F53">
    <w:pPr>
      <w:pStyle w:val="a3"/>
      <w:pBdr>
        <w:bottom w:val="single" w:sz="6" w:space="0" w:color="auto"/>
      </w:pBdr>
    </w:pPr>
    <w:r>
      <w:rPr>
        <w:noProof/>
      </w:rPr>
      <w:drawing>
        <wp:inline distT="0" distB="0" distL="0" distR="0" wp14:anchorId="7EAD4E5B" wp14:editId="59A3E4CE">
          <wp:extent cx="3781425" cy="776681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新logo横版全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C1E4F"/>
    <w:rsid w:val="000C226D"/>
    <w:rsid w:val="000C544B"/>
    <w:rsid w:val="000C5906"/>
    <w:rsid w:val="000D714C"/>
    <w:rsid w:val="000E1C07"/>
    <w:rsid w:val="000E4E44"/>
    <w:rsid w:val="000E7E0D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0C03"/>
    <w:rsid w:val="003035C4"/>
    <w:rsid w:val="003126AF"/>
    <w:rsid w:val="003135AE"/>
    <w:rsid w:val="00313622"/>
    <w:rsid w:val="00321F54"/>
    <w:rsid w:val="003222D6"/>
    <w:rsid w:val="00327C02"/>
    <w:rsid w:val="00337893"/>
    <w:rsid w:val="003451F9"/>
    <w:rsid w:val="00346503"/>
    <w:rsid w:val="00352C00"/>
    <w:rsid w:val="00356790"/>
    <w:rsid w:val="003601A3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1062A"/>
    <w:rsid w:val="005117BF"/>
    <w:rsid w:val="00512490"/>
    <w:rsid w:val="0051354A"/>
    <w:rsid w:val="00520C3B"/>
    <w:rsid w:val="00527035"/>
    <w:rsid w:val="005277BC"/>
    <w:rsid w:val="00531A9E"/>
    <w:rsid w:val="00534205"/>
    <w:rsid w:val="00536937"/>
    <w:rsid w:val="00543FBD"/>
    <w:rsid w:val="005526DF"/>
    <w:rsid w:val="00552F65"/>
    <w:rsid w:val="0056344E"/>
    <w:rsid w:val="0056363B"/>
    <w:rsid w:val="00563EA4"/>
    <w:rsid w:val="00564A41"/>
    <w:rsid w:val="00571BB9"/>
    <w:rsid w:val="005730BF"/>
    <w:rsid w:val="005730D9"/>
    <w:rsid w:val="00577936"/>
    <w:rsid w:val="0058037F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60A1C"/>
    <w:rsid w:val="00667EA2"/>
    <w:rsid w:val="00670798"/>
    <w:rsid w:val="006760C0"/>
    <w:rsid w:val="006A0682"/>
    <w:rsid w:val="006A6C47"/>
    <w:rsid w:val="006B00C2"/>
    <w:rsid w:val="006B1027"/>
    <w:rsid w:val="006B43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57CE"/>
    <w:rsid w:val="0079505D"/>
    <w:rsid w:val="0079654B"/>
    <w:rsid w:val="007A29D5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12B6"/>
    <w:rsid w:val="007F60C4"/>
    <w:rsid w:val="0080322A"/>
    <w:rsid w:val="00803DF0"/>
    <w:rsid w:val="00807446"/>
    <w:rsid w:val="0081697F"/>
    <w:rsid w:val="0081718A"/>
    <w:rsid w:val="008214C4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17F2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4468A"/>
    <w:rsid w:val="00955B26"/>
    <w:rsid w:val="009633D5"/>
    <w:rsid w:val="00964D1C"/>
    <w:rsid w:val="0097118E"/>
    <w:rsid w:val="00972A55"/>
    <w:rsid w:val="009739E5"/>
    <w:rsid w:val="00984A56"/>
    <w:rsid w:val="009861F2"/>
    <w:rsid w:val="00987210"/>
    <w:rsid w:val="009A01B7"/>
    <w:rsid w:val="009A0A23"/>
    <w:rsid w:val="009A2FC5"/>
    <w:rsid w:val="009A309A"/>
    <w:rsid w:val="009A323B"/>
    <w:rsid w:val="009A6BC9"/>
    <w:rsid w:val="009B29D4"/>
    <w:rsid w:val="009C72CA"/>
    <w:rsid w:val="009D0897"/>
    <w:rsid w:val="009D5265"/>
    <w:rsid w:val="009D6598"/>
    <w:rsid w:val="009D690C"/>
    <w:rsid w:val="009E3E39"/>
    <w:rsid w:val="009E6F24"/>
    <w:rsid w:val="009F122D"/>
    <w:rsid w:val="009F48C8"/>
    <w:rsid w:val="009F55A1"/>
    <w:rsid w:val="00A048B7"/>
    <w:rsid w:val="00A10222"/>
    <w:rsid w:val="00A11FC9"/>
    <w:rsid w:val="00A22222"/>
    <w:rsid w:val="00A32E1D"/>
    <w:rsid w:val="00A3732B"/>
    <w:rsid w:val="00A52165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5D43"/>
    <w:rsid w:val="00B860CA"/>
    <w:rsid w:val="00B8758C"/>
    <w:rsid w:val="00B9400F"/>
    <w:rsid w:val="00B95479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4106F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D0979"/>
    <w:rsid w:val="00CD1596"/>
    <w:rsid w:val="00CD3E76"/>
    <w:rsid w:val="00CD589F"/>
    <w:rsid w:val="00CE3A69"/>
    <w:rsid w:val="00CF26A9"/>
    <w:rsid w:val="00CF2FA0"/>
    <w:rsid w:val="00CF307E"/>
    <w:rsid w:val="00CF3E2F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3E97"/>
    <w:rsid w:val="00EA7777"/>
    <w:rsid w:val="00EB0299"/>
    <w:rsid w:val="00EC4615"/>
    <w:rsid w:val="00EC5858"/>
    <w:rsid w:val="00ED7AE6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E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F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B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FB4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FB4"/>
    <w:rPr>
      <w:sz w:val="18"/>
      <w:szCs w:val="18"/>
    </w:rPr>
  </w:style>
  <w:style w:type="paragraph" w:styleId="a6">
    <w:name w:val="No Spacing"/>
    <w:link w:val="Char2"/>
    <w:uiPriority w:val="1"/>
    <w:qFormat/>
    <w:rsid w:val="00D75FB4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D75FB4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E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F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B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FB4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FB4"/>
    <w:rPr>
      <w:sz w:val="18"/>
      <w:szCs w:val="18"/>
    </w:rPr>
  </w:style>
  <w:style w:type="paragraph" w:styleId="a6">
    <w:name w:val="No Spacing"/>
    <w:link w:val="Char2"/>
    <w:uiPriority w:val="1"/>
    <w:qFormat/>
    <w:rsid w:val="00D75FB4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D75FB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曾鹏</cp:lastModifiedBy>
  <cp:revision>177</cp:revision>
  <cp:lastPrinted>2016-08-18T04:43:00Z</cp:lastPrinted>
  <dcterms:created xsi:type="dcterms:W3CDTF">2016-08-05T02:27:00Z</dcterms:created>
  <dcterms:modified xsi:type="dcterms:W3CDTF">2017-07-27T07:10:00Z</dcterms:modified>
</cp:coreProperties>
</file>